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54" w:rsidRPr="00887E54" w:rsidRDefault="00887E54">
      <w:pPr>
        <w:rPr>
          <w:sz w:val="30"/>
          <w:szCs w:val="30"/>
        </w:rPr>
      </w:pPr>
    </w:p>
    <w:tbl>
      <w:tblPr>
        <w:tblStyle w:val="MediumShading2-Accent3"/>
        <w:tblW w:w="0" w:type="auto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AA282B" w:rsidRPr="00887E54" w:rsidTr="00887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7" w:type="dxa"/>
          </w:tcPr>
          <w:p w:rsidR="00AA282B" w:rsidRPr="00887E54" w:rsidRDefault="00AA282B" w:rsidP="00BE343A">
            <w:pPr>
              <w:rPr>
                <w:noProof/>
                <w:sz w:val="30"/>
                <w:szCs w:val="30"/>
                <w:lang w:eastAsia="hr-HR"/>
              </w:rPr>
            </w:pPr>
            <w:r w:rsidRPr="00887E54">
              <w:rPr>
                <w:noProof/>
                <w:sz w:val="30"/>
                <w:szCs w:val="30"/>
                <w:lang w:eastAsia="hr-HR"/>
              </w:rPr>
              <w:t xml:space="preserve">MEDITERANSKI PLESNI CENTAR </w:t>
            </w:r>
            <w:r w:rsidR="00BE343A">
              <w:rPr>
                <w:noProof/>
                <w:sz w:val="30"/>
                <w:szCs w:val="30"/>
                <w:lang w:eastAsia="hr-HR"/>
              </w:rPr>
              <w:t>2017 - Prijavnica</w:t>
            </w:r>
          </w:p>
        </w:tc>
      </w:tr>
      <w:tr w:rsidR="00AA282B" w:rsidRPr="00887E54" w:rsidTr="0088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AA282B" w:rsidRPr="00887E54" w:rsidRDefault="00BE343A" w:rsidP="00BE343A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hr-HR"/>
              </w:rPr>
              <w:t>Rok 20.03.2017</w:t>
            </w:r>
          </w:p>
        </w:tc>
      </w:tr>
    </w:tbl>
    <w:p w:rsidR="00AA282B" w:rsidRDefault="00AA282B" w:rsidP="00104A93">
      <w:pPr>
        <w:rPr>
          <w:sz w:val="24"/>
          <w:szCs w:val="24"/>
        </w:rPr>
      </w:pPr>
    </w:p>
    <w:p w:rsidR="0014756A" w:rsidRDefault="0014756A" w:rsidP="00104A93">
      <w:pPr>
        <w:rPr>
          <w:sz w:val="24"/>
          <w:szCs w:val="24"/>
        </w:rPr>
      </w:pPr>
      <w:r>
        <w:rPr>
          <w:sz w:val="24"/>
          <w:szCs w:val="24"/>
        </w:rPr>
        <w:t>Kako se prijaviti / Važne upute</w:t>
      </w:r>
    </w:p>
    <w:p w:rsidR="0014756A" w:rsidRPr="00002A93" w:rsidRDefault="0014756A" w:rsidP="0014756A">
      <w:pPr>
        <w:pStyle w:val="ListParagraph"/>
        <w:numPr>
          <w:ilvl w:val="0"/>
          <w:numId w:val="4"/>
        </w:numPr>
        <w:rPr>
          <w:i/>
          <w:sz w:val="24"/>
          <w:szCs w:val="24"/>
        </w:rPr>
      </w:pPr>
      <w:r w:rsidRPr="00002A93">
        <w:rPr>
          <w:i/>
          <w:sz w:val="24"/>
          <w:szCs w:val="24"/>
        </w:rPr>
        <w:t>bez obzira na početak i trajanje rezidencije, svaka rezidencija mora završiti u subotu ili nedjelju</w:t>
      </w:r>
    </w:p>
    <w:p w:rsidR="0014756A" w:rsidRPr="00002A93" w:rsidRDefault="0014756A" w:rsidP="0014756A">
      <w:pPr>
        <w:pStyle w:val="ListParagraph"/>
        <w:numPr>
          <w:ilvl w:val="0"/>
          <w:numId w:val="4"/>
        </w:numPr>
        <w:rPr>
          <w:i/>
          <w:sz w:val="24"/>
          <w:szCs w:val="24"/>
        </w:rPr>
      </w:pPr>
      <w:r w:rsidRPr="00002A93">
        <w:rPr>
          <w:i/>
          <w:sz w:val="24"/>
          <w:szCs w:val="24"/>
        </w:rPr>
        <w:t>ispunite prijavnicu pritom poštujući broj znakova traženih u odgovoru (ukoliko nije drugačije navedeno)</w:t>
      </w:r>
    </w:p>
    <w:p w:rsidR="0014756A" w:rsidRPr="00002A93" w:rsidRDefault="0014756A" w:rsidP="0014756A">
      <w:pPr>
        <w:pStyle w:val="ListParagraph"/>
        <w:numPr>
          <w:ilvl w:val="0"/>
          <w:numId w:val="4"/>
        </w:numPr>
        <w:rPr>
          <w:i/>
          <w:sz w:val="24"/>
          <w:szCs w:val="24"/>
        </w:rPr>
      </w:pPr>
      <w:r w:rsidRPr="00002A93">
        <w:rPr>
          <w:i/>
          <w:sz w:val="24"/>
          <w:szCs w:val="24"/>
        </w:rPr>
        <w:t>pošaljite ispunjenu prijavnicu na</w:t>
      </w:r>
      <w:r w:rsidR="00887E54" w:rsidRPr="00002A93">
        <w:rPr>
          <w:i/>
          <w:sz w:val="24"/>
          <w:szCs w:val="24"/>
        </w:rPr>
        <w:t xml:space="preserve"> zagrebdancecompany@gmail.com </w:t>
      </w:r>
      <w:r w:rsidRPr="00002A93">
        <w:rPr>
          <w:i/>
          <w:sz w:val="24"/>
          <w:szCs w:val="24"/>
        </w:rPr>
        <w:t>do 20.3.</w:t>
      </w:r>
    </w:p>
    <w:p w:rsidR="0014756A" w:rsidRPr="00002A93" w:rsidRDefault="0014756A" w:rsidP="0014756A">
      <w:pPr>
        <w:pStyle w:val="ListParagraph"/>
        <w:numPr>
          <w:ilvl w:val="0"/>
          <w:numId w:val="4"/>
        </w:numPr>
        <w:rPr>
          <w:i/>
          <w:sz w:val="24"/>
          <w:szCs w:val="24"/>
        </w:rPr>
      </w:pPr>
      <w:r w:rsidRPr="00002A93">
        <w:rPr>
          <w:i/>
          <w:sz w:val="24"/>
          <w:szCs w:val="24"/>
        </w:rPr>
        <w:t>NEMOJTE slati dodatne dokumente</w:t>
      </w:r>
    </w:p>
    <w:p w:rsidR="0014756A" w:rsidRPr="00002A93" w:rsidRDefault="0014756A" w:rsidP="0014756A">
      <w:pPr>
        <w:pStyle w:val="ListParagraph"/>
        <w:numPr>
          <w:ilvl w:val="0"/>
          <w:numId w:val="4"/>
        </w:numPr>
        <w:rPr>
          <w:i/>
          <w:sz w:val="24"/>
          <w:szCs w:val="24"/>
        </w:rPr>
      </w:pPr>
      <w:r w:rsidRPr="00002A93">
        <w:rPr>
          <w:i/>
          <w:sz w:val="24"/>
          <w:szCs w:val="24"/>
        </w:rPr>
        <w:t>Prijavnicu šaljite isključivo u pdf ili word dokumentu, ostalo neće biti prihvaćeno</w:t>
      </w:r>
    </w:p>
    <w:p w:rsidR="00887E54" w:rsidRDefault="00887E54" w:rsidP="00104A93">
      <w:pPr>
        <w:rPr>
          <w:b/>
          <w:sz w:val="24"/>
          <w:szCs w:val="24"/>
        </w:rPr>
      </w:pPr>
    </w:p>
    <w:p w:rsidR="00104A93" w:rsidRPr="00966F89" w:rsidRDefault="00002A93" w:rsidP="00104A93">
      <w:pPr>
        <w:rPr>
          <w:b/>
          <w:sz w:val="24"/>
          <w:szCs w:val="24"/>
        </w:rPr>
      </w:pPr>
      <w:r>
        <w:rPr>
          <w:b/>
          <w:sz w:val="24"/>
          <w:szCs w:val="24"/>
        </w:rPr>
        <w:t>MOLIMO ISPUNITE SLJEDEĆE</w:t>
      </w:r>
      <w:r w:rsidR="00104A93" w:rsidRPr="00966F89">
        <w:rPr>
          <w:b/>
          <w:sz w:val="24"/>
          <w:szCs w:val="24"/>
        </w:rPr>
        <w:t>:</w:t>
      </w:r>
    </w:p>
    <w:tbl>
      <w:tblPr>
        <w:tblStyle w:val="MediumShading2-Accent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510"/>
        <w:gridCol w:w="6272"/>
      </w:tblGrid>
      <w:tr w:rsidR="00966F89" w:rsidRPr="00966F89" w:rsidTr="003D7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2" w:type="dxa"/>
            <w:gridSpan w:val="2"/>
          </w:tcPr>
          <w:p w:rsidR="00966F89" w:rsidRPr="00966F89" w:rsidRDefault="00966F89" w:rsidP="00002A93">
            <w:pPr>
              <w:rPr>
                <w:b w:val="0"/>
                <w:sz w:val="24"/>
                <w:szCs w:val="24"/>
              </w:rPr>
            </w:pPr>
            <w:r w:rsidRPr="00966F89">
              <w:rPr>
                <w:sz w:val="24"/>
                <w:szCs w:val="24"/>
              </w:rPr>
              <w:t>APPLICATION MDC RESIDENCY 201</w:t>
            </w:r>
            <w:r w:rsidR="00002A9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 part 1 </w:t>
            </w:r>
          </w:p>
        </w:tc>
      </w:tr>
      <w:tr w:rsidR="00104A93" w:rsidRPr="00966F89" w:rsidTr="003D7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04A93" w:rsidRDefault="00002A93" w:rsidP="00104A93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umjetnika / kolektiva</w:t>
            </w:r>
          </w:p>
          <w:p w:rsidR="00AA282B" w:rsidRPr="00AA282B" w:rsidRDefault="00AA282B" w:rsidP="00AA282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6272" w:type="dxa"/>
          </w:tcPr>
          <w:p w:rsidR="00104A93" w:rsidRPr="00E43C8D" w:rsidRDefault="00104A93" w:rsidP="00E43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4A93" w:rsidRPr="00966F89" w:rsidTr="003D7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04A93" w:rsidRDefault="00002A93" w:rsidP="00104A93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 projekta</w:t>
            </w:r>
          </w:p>
          <w:p w:rsidR="00AA282B" w:rsidRPr="00AA282B" w:rsidRDefault="00AA282B" w:rsidP="00AA282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6272" w:type="dxa"/>
          </w:tcPr>
          <w:p w:rsidR="00104A93" w:rsidRPr="00E43C8D" w:rsidRDefault="00104A93" w:rsidP="00E43C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04A93" w:rsidRPr="00966F89" w:rsidTr="003D7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04A93" w:rsidRDefault="00002A93" w:rsidP="00104A93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Zemlja (u slučaju koprodukcije s inozemstvom)</w:t>
            </w:r>
          </w:p>
          <w:p w:rsidR="00AA282B" w:rsidRPr="00AA282B" w:rsidRDefault="00AA282B" w:rsidP="00AA282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6272" w:type="dxa"/>
          </w:tcPr>
          <w:p w:rsidR="00104A93" w:rsidRPr="00E43C8D" w:rsidRDefault="00104A93" w:rsidP="00E43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04A93" w:rsidRPr="00966F89" w:rsidTr="003D7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04A93" w:rsidRPr="00966F89" w:rsidRDefault="00002A93" w:rsidP="00002A93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stranica (ako postoji</w:t>
            </w:r>
            <w:r w:rsidR="00104A93" w:rsidRPr="00966F89">
              <w:rPr>
                <w:sz w:val="24"/>
                <w:szCs w:val="24"/>
              </w:rPr>
              <w:t>)</w:t>
            </w:r>
          </w:p>
        </w:tc>
        <w:tc>
          <w:tcPr>
            <w:tcW w:w="6272" w:type="dxa"/>
          </w:tcPr>
          <w:p w:rsidR="00104A93" w:rsidRPr="00E43C8D" w:rsidRDefault="00104A93" w:rsidP="00E43C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04A93" w:rsidRPr="00966F89" w:rsidTr="003D7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04A93" w:rsidRDefault="00002A93" w:rsidP="00104A93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Odgovorna osoba, predstavnik organizacije (u slučaju da se prijavljuje pravna osoba)</w:t>
            </w:r>
          </w:p>
          <w:p w:rsidR="007349E8" w:rsidRPr="007349E8" w:rsidRDefault="007349E8" w:rsidP="007349E8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6272" w:type="dxa"/>
          </w:tcPr>
          <w:p w:rsidR="00104A93" w:rsidRPr="00E43C8D" w:rsidRDefault="00104A93" w:rsidP="00E43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66F89" w:rsidRPr="00966F89" w:rsidTr="003D7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66F89" w:rsidRPr="0044265D" w:rsidRDefault="00002A93" w:rsidP="00AA282B">
            <w:pPr>
              <w:pStyle w:val="ListParagraph"/>
              <w:numPr>
                <w:ilvl w:val="1"/>
                <w:numId w:val="1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Kontakt osoba</w:t>
            </w:r>
            <w:r w:rsidR="00966F89" w:rsidRPr="0044265D">
              <w:rPr>
                <w:b w:val="0"/>
                <w:sz w:val="24"/>
                <w:szCs w:val="24"/>
              </w:rPr>
              <w:t xml:space="preserve"> (</w:t>
            </w:r>
            <w:r>
              <w:rPr>
                <w:b w:val="0"/>
                <w:sz w:val="24"/>
                <w:szCs w:val="24"/>
              </w:rPr>
              <w:t xml:space="preserve">ime ukoliko je drugačije od prethodnog pitanja, </w:t>
            </w:r>
            <w:r w:rsidR="00966F89" w:rsidRPr="0044265D">
              <w:rPr>
                <w:b w:val="0"/>
                <w:sz w:val="24"/>
                <w:szCs w:val="24"/>
              </w:rPr>
              <w:t xml:space="preserve">e-mail, </w:t>
            </w:r>
            <w:r>
              <w:rPr>
                <w:b w:val="0"/>
                <w:sz w:val="24"/>
                <w:szCs w:val="24"/>
              </w:rPr>
              <w:t>mobitel, adresa</w:t>
            </w:r>
            <w:r w:rsidR="00966F89" w:rsidRPr="0044265D">
              <w:rPr>
                <w:b w:val="0"/>
                <w:sz w:val="24"/>
                <w:szCs w:val="24"/>
              </w:rPr>
              <w:t>)</w:t>
            </w:r>
          </w:p>
          <w:p w:rsidR="00AA282B" w:rsidRPr="00AA282B" w:rsidRDefault="00AA282B" w:rsidP="00AA282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272" w:type="dxa"/>
          </w:tcPr>
          <w:p w:rsidR="00966F89" w:rsidRPr="00E43C8D" w:rsidRDefault="00966F89" w:rsidP="00E43C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A282B" w:rsidRPr="00966F89" w:rsidTr="003D7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AA282B" w:rsidRPr="0044265D" w:rsidRDefault="00002A93" w:rsidP="00966F89">
            <w:pPr>
              <w:pStyle w:val="ListParagraph"/>
              <w:numPr>
                <w:ilvl w:val="1"/>
                <w:numId w:val="1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Funkcija kontakt osobe u projektu</w:t>
            </w:r>
          </w:p>
          <w:p w:rsidR="00AA282B" w:rsidRPr="00AA282B" w:rsidRDefault="00AA282B" w:rsidP="00AA282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272" w:type="dxa"/>
          </w:tcPr>
          <w:p w:rsidR="00AA282B" w:rsidRPr="00E43C8D" w:rsidRDefault="00AA282B" w:rsidP="00E43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966F89" w:rsidRDefault="00966F89"/>
    <w:p w:rsidR="00002A93" w:rsidRDefault="00002A93"/>
    <w:tbl>
      <w:tblPr>
        <w:tblStyle w:val="MediumShading2-Accent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10"/>
        <w:gridCol w:w="6272"/>
      </w:tblGrid>
      <w:tr w:rsidR="00104A93" w:rsidRPr="00966F89" w:rsidTr="00002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10" w:type="dxa"/>
          </w:tcPr>
          <w:p w:rsidR="00104A93" w:rsidRPr="00966F89" w:rsidRDefault="00002A93" w:rsidP="0096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APPLICATION MDC RESIDENCY 2017</w:t>
            </w:r>
            <w:r w:rsidR="00966F89">
              <w:rPr>
                <w:sz w:val="24"/>
                <w:szCs w:val="24"/>
              </w:rPr>
              <w:t xml:space="preserve"> – part 2</w:t>
            </w:r>
          </w:p>
        </w:tc>
        <w:tc>
          <w:tcPr>
            <w:tcW w:w="6272" w:type="dxa"/>
          </w:tcPr>
          <w:p w:rsidR="00104A93" w:rsidRPr="00966F89" w:rsidRDefault="00104A93" w:rsidP="00966F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966F89" w:rsidRPr="00966F89" w:rsidTr="0000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66F89" w:rsidRDefault="00002A93" w:rsidP="00966F89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umjetnika koji će sudjelovati</w:t>
            </w:r>
          </w:p>
          <w:p w:rsidR="00966F89" w:rsidRPr="00966F89" w:rsidRDefault="00966F89" w:rsidP="00966F89">
            <w:pPr>
              <w:rPr>
                <w:sz w:val="24"/>
                <w:szCs w:val="24"/>
              </w:rPr>
            </w:pPr>
          </w:p>
        </w:tc>
        <w:tc>
          <w:tcPr>
            <w:tcW w:w="6272" w:type="dxa"/>
          </w:tcPr>
          <w:p w:rsidR="00966F89" w:rsidRPr="00966F89" w:rsidRDefault="00966F89" w:rsidP="0096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66F89" w:rsidRPr="00966F89" w:rsidTr="00002A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66F89" w:rsidRDefault="00002A93" w:rsidP="00966F89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Imena i funkcije tih umjetnika</w:t>
            </w:r>
          </w:p>
          <w:p w:rsidR="00AA282B" w:rsidRPr="00AA282B" w:rsidRDefault="00AA282B" w:rsidP="00AA282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6272" w:type="dxa"/>
          </w:tcPr>
          <w:p w:rsidR="00966F89" w:rsidRPr="00966F89" w:rsidRDefault="00966F89" w:rsidP="00966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04A93" w:rsidRPr="00966F89" w:rsidTr="0000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04A93" w:rsidRPr="00966F89" w:rsidRDefault="00002A93" w:rsidP="00966F89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Željeni period boravka (navesti idealne datume</w:t>
            </w:r>
            <w:r w:rsidR="006D5EB9">
              <w:rPr>
                <w:sz w:val="24"/>
                <w:szCs w:val="24"/>
              </w:rPr>
              <w:t>, podsjećamo da svaka rezidencija mora završiti u subotu ili nedjelju</w:t>
            </w:r>
            <w:r>
              <w:rPr>
                <w:sz w:val="24"/>
                <w:szCs w:val="24"/>
              </w:rPr>
              <w:t>)</w:t>
            </w:r>
            <w:r w:rsidR="00966F89">
              <w:rPr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:rsidR="00104A93" w:rsidRPr="00966F89" w:rsidRDefault="00104A93" w:rsidP="0096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04A93" w:rsidRPr="00966F89" w:rsidTr="00002A93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66F89" w:rsidRDefault="00002A93" w:rsidP="00966F89">
            <w:pPr>
              <w:pStyle w:val="ListParagraph"/>
              <w:numPr>
                <w:ilvl w:val="1"/>
                <w:numId w:val="1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Navesti mjesec (travanj-prosinac)</w:t>
            </w:r>
          </w:p>
          <w:p w:rsidR="00002A93" w:rsidRPr="0044265D" w:rsidRDefault="00002A93" w:rsidP="00966F89">
            <w:pPr>
              <w:pStyle w:val="ListParagraph"/>
              <w:numPr>
                <w:ilvl w:val="1"/>
                <w:numId w:val="1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Navesti broj dana</w:t>
            </w:r>
            <w:r w:rsidR="006D5EB9">
              <w:rPr>
                <w:b w:val="0"/>
                <w:sz w:val="24"/>
                <w:szCs w:val="24"/>
              </w:rPr>
              <w:t xml:space="preserve"> </w:t>
            </w:r>
          </w:p>
          <w:p w:rsidR="00AA282B" w:rsidRPr="00AA282B" w:rsidRDefault="00AA282B" w:rsidP="00AA282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272" w:type="dxa"/>
          </w:tcPr>
          <w:p w:rsidR="00104A93" w:rsidRDefault="00104A93" w:rsidP="00966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03C33" w:rsidRDefault="00803C33" w:rsidP="00966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03C33" w:rsidRPr="00966F89" w:rsidRDefault="00803C33" w:rsidP="00966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bookmarkStart w:id="0" w:name="_GoBack"/>
            <w:bookmarkEnd w:id="0"/>
          </w:p>
        </w:tc>
      </w:tr>
      <w:tr w:rsidR="00966F89" w:rsidRPr="00966F89" w:rsidTr="0000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002A93" w:rsidRPr="00002A93" w:rsidRDefault="00002A93" w:rsidP="00002A93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Možete li pokriti putne troškove? Kako?</w:t>
            </w:r>
          </w:p>
          <w:p w:rsidR="00966F89" w:rsidRPr="0044265D" w:rsidRDefault="00966F89" w:rsidP="00966F89">
            <w:pPr>
              <w:ind w:left="142"/>
              <w:rPr>
                <w:b w:val="0"/>
                <w:sz w:val="20"/>
                <w:szCs w:val="20"/>
              </w:rPr>
            </w:pPr>
          </w:p>
        </w:tc>
        <w:tc>
          <w:tcPr>
            <w:tcW w:w="6272" w:type="dxa"/>
          </w:tcPr>
          <w:p w:rsidR="00966F89" w:rsidRPr="00966F89" w:rsidRDefault="00966F89" w:rsidP="0096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104A93" w:rsidRDefault="00104A93" w:rsidP="00104A93">
      <w:pPr>
        <w:rPr>
          <w:b/>
          <w:sz w:val="24"/>
          <w:szCs w:val="24"/>
        </w:rPr>
      </w:pPr>
    </w:p>
    <w:tbl>
      <w:tblPr>
        <w:tblStyle w:val="MediumShading2-Accent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6237"/>
      </w:tblGrid>
      <w:tr w:rsidR="00AA282B" w:rsidRPr="00966F89" w:rsidTr="003D7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5" w:type="dxa"/>
          </w:tcPr>
          <w:p w:rsidR="00AA282B" w:rsidRPr="00966F89" w:rsidRDefault="00AA282B" w:rsidP="00002A93">
            <w:pPr>
              <w:rPr>
                <w:sz w:val="24"/>
                <w:szCs w:val="24"/>
              </w:rPr>
            </w:pPr>
            <w:r w:rsidRPr="00966F89">
              <w:rPr>
                <w:sz w:val="24"/>
                <w:szCs w:val="24"/>
              </w:rPr>
              <w:t>APPLICATION MDC RESIDENCY 201</w:t>
            </w:r>
            <w:r w:rsidR="00002A9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 part 3</w:t>
            </w:r>
          </w:p>
        </w:tc>
        <w:tc>
          <w:tcPr>
            <w:tcW w:w="6237" w:type="dxa"/>
          </w:tcPr>
          <w:p w:rsidR="00AA282B" w:rsidRPr="00966F89" w:rsidRDefault="00AA282B" w:rsidP="00BB77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AA282B" w:rsidRPr="00966F89" w:rsidTr="003D7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:rsidR="00AA282B" w:rsidRPr="00AA282B" w:rsidRDefault="00002A93" w:rsidP="00AA282B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Kratki CV autora projekta</w:t>
            </w:r>
            <w:r w:rsidR="00AA282B" w:rsidRPr="00AA282B">
              <w:rPr>
                <w:sz w:val="24"/>
                <w:szCs w:val="24"/>
              </w:rPr>
              <w:t xml:space="preserve"> </w:t>
            </w:r>
            <w:r w:rsidR="00AA282B">
              <w:rPr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>(max 13</w:t>
            </w:r>
            <w:r w:rsidR="00AA282B">
              <w:rPr>
                <w:b w:val="0"/>
                <w:i/>
                <w:sz w:val="24"/>
                <w:szCs w:val="24"/>
              </w:rPr>
              <w:t xml:space="preserve">00 </w:t>
            </w:r>
            <w:r>
              <w:rPr>
                <w:b w:val="0"/>
                <w:i/>
                <w:sz w:val="24"/>
                <w:szCs w:val="24"/>
              </w:rPr>
              <w:t>znakova</w:t>
            </w:r>
            <w:r w:rsidR="00AA282B">
              <w:rPr>
                <w:b w:val="0"/>
                <w:i/>
                <w:sz w:val="24"/>
                <w:szCs w:val="24"/>
              </w:rPr>
              <w:t>)</w:t>
            </w:r>
          </w:p>
          <w:p w:rsidR="00AA282B" w:rsidRPr="00AA282B" w:rsidRDefault="00AA282B" w:rsidP="00AA282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A282B" w:rsidRPr="00966F89" w:rsidRDefault="00AA282B" w:rsidP="00BB7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A282B" w:rsidRPr="00966F89" w:rsidTr="003D7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:rsidR="00AA282B" w:rsidRPr="00AA282B" w:rsidRDefault="00002A93" w:rsidP="007349E8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Sažetak projekta</w:t>
            </w:r>
            <w:r w:rsidR="00AA282B">
              <w:rPr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>(min 1200, max 25</w:t>
            </w:r>
            <w:r w:rsidR="00AA282B">
              <w:rPr>
                <w:b w:val="0"/>
                <w:i/>
                <w:sz w:val="24"/>
                <w:szCs w:val="24"/>
              </w:rPr>
              <w:t xml:space="preserve">00 </w:t>
            </w:r>
            <w:r>
              <w:rPr>
                <w:b w:val="0"/>
                <w:i/>
                <w:sz w:val="24"/>
                <w:szCs w:val="24"/>
              </w:rPr>
              <w:t>znakova</w:t>
            </w:r>
            <w:r w:rsidR="00AA282B">
              <w:rPr>
                <w:b w:val="0"/>
                <w:i/>
                <w:sz w:val="24"/>
                <w:szCs w:val="24"/>
              </w:rPr>
              <w:t>)</w:t>
            </w:r>
          </w:p>
          <w:p w:rsidR="00AA282B" w:rsidRPr="00AA282B" w:rsidRDefault="00AA282B" w:rsidP="00AA282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A282B" w:rsidRPr="00966F89" w:rsidRDefault="00AA282B" w:rsidP="00BB7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A282B" w:rsidRPr="00966F89" w:rsidTr="003D7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:rsidR="00AA282B" w:rsidRPr="00AA282B" w:rsidRDefault="00002A93" w:rsidP="007349E8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Motivacija i ciljevi za boravak na rezidenciji </w:t>
            </w:r>
            <w:r>
              <w:rPr>
                <w:b w:val="0"/>
                <w:i/>
                <w:sz w:val="24"/>
                <w:szCs w:val="24"/>
              </w:rPr>
              <w:t>(min 1200, max 2500 znakova)</w:t>
            </w:r>
          </w:p>
          <w:p w:rsidR="00AA282B" w:rsidRPr="00AA282B" w:rsidRDefault="00AA282B" w:rsidP="00AA282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A282B" w:rsidRPr="00966F89" w:rsidRDefault="00AA282B" w:rsidP="00BB7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D18A6" w:rsidRPr="00966F89" w:rsidTr="003D7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:rsidR="00002A93" w:rsidRDefault="00002A93" w:rsidP="007349E8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Prihvaćate li prezentirati svoj rad na kraju rezidencijalnog boravka u obliku javne prezentacije? S obzirom na fazu u kojoj se nalazi vaš projekt, koji vid prezentacije zamišljate (izvedba rada u nastajanju, razgovor, snimljeni materijal...) </w:t>
            </w:r>
          </w:p>
          <w:p w:rsidR="00002A93" w:rsidRDefault="00002A93" w:rsidP="00002A93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Možete li vi ili netko od umjetnika prijavljenih na rezidenciju voditi radionicu u trajanju 6 sati (tijekom 1 ili 2 </w:t>
            </w:r>
            <w:r>
              <w:rPr>
                <w:sz w:val="24"/>
                <w:szCs w:val="24"/>
              </w:rPr>
              <w:lastRenderedPageBreak/>
              <w:t>dana)? Ako da, tko je to?</w:t>
            </w:r>
          </w:p>
          <w:p w:rsidR="00002A93" w:rsidRPr="00002A93" w:rsidRDefault="00002A93" w:rsidP="00002A93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radionice:</w:t>
            </w:r>
          </w:p>
          <w:p w:rsidR="00002A93" w:rsidRDefault="00002A93" w:rsidP="00002A93">
            <w:pPr>
              <w:ind w:left="142"/>
              <w:rPr>
                <w:sz w:val="24"/>
                <w:szCs w:val="24"/>
              </w:rPr>
            </w:pPr>
          </w:p>
          <w:p w:rsidR="00AD18A6" w:rsidRPr="00966F89" w:rsidRDefault="00AD18A6" w:rsidP="00002A9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D18A6" w:rsidRPr="00966F89" w:rsidRDefault="00AD18A6" w:rsidP="00BB7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A282B" w:rsidRPr="00966F89" w:rsidTr="003D7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:rsidR="00AA282B" w:rsidRDefault="00002A93" w:rsidP="007349E8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Detaljan opis projekta </w:t>
            </w:r>
            <w:r>
              <w:rPr>
                <w:b w:val="0"/>
                <w:sz w:val="24"/>
                <w:szCs w:val="24"/>
              </w:rPr>
              <w:t>(do 4000 znakova</w:t>
            </w:r>
            <w:r w:rsidR="00AA282B">
              <w:rPr>
                <w:b w:val="0"/>
                <w:sz w:val="24"/>
                <w:szCs w:val="24"/>
              </w:rPr>
              <w:t>)</w:t>
            </w:r>
          </w:p>
          <w:p w:rsidR="00AA282B" w:rsidRPr="00AA282B" w:rsidRDefault="00AA282B" w:rsidP="00AA282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A282B" w:rsidRPr="00966F89" w:rsidRDefault="00AA282B" w:rsidP="00BB7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A282B" w:rsidRPr="00966F89" w:rsidTr="003D7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:rsidR="00AA282B" w:rsidRPr="00AA282B" w:rsidRDefault="00002A93" w:rsidP="00D81318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b w:val="0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Druge važne informacije i napomene </w:t>
            </w:r>
            <w:r w:rsidR="00D81318">
              <w:rPr>
                <w:b w:val="0"/>
                <w:sz w:val="24"/>
                <w:szCs w:val="24"/>
              </w:rPr>
              <w:t>(sve što nam želite reći, a u prethodnih 16 pitanja niste uspjeli)</w:t>
            </w:r>
          </w:p>
        </w:tc>
        <w:tc>
          <w:tcPr>
            <w:tcW w:w="6237" w:type="dxa"/>
          </w:tcPr>
          <w:p w:rsidR="00AA282B" w:rsidRPr="00966F89" w:rsidRDefault="00AA282B" w:rsidP="00BB7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AA282B" w:rsidRDefault="00AA282B" w:rsidP="00104A93">
      <w:pPr>
        <w:rPr>
          <w:b/>
          <w:sz w:val="24"/>
          <w:szCs w:val="24"/>
        </w:rPr>
      </w:pPr>
    </w:p>
    <w:p w:rsidR="00887E54" w:rsidRDefault="00887E54" w:rsidP="00104A93">
      <w:pPr>
        <w:rPr>
          <w:b/>
          <w:sz w:val="24"/>
          <w:szCs w:val="24"/>
        </w:rPr>
      </w:pPr>
    </w:p>
    <w:tbl>
      <w:tblPr>
        <w:tblStyle w:val="MediumShading2-Accent3"/>
        <w:tblW w:w="0" w:type="auto"/>
        <w:tblLook w:val="04A0" w:firstRow="1" w:lastRow="0" w:firstColumn="1" w:lastColumn="0" w:noHBand="0" w:noVBand="1"/>
      </w:tblPr>
      <w:tblGrid>
        <w:gridCol w:w="8897"/>
      </w:tblGrid>
      <w:tr w:rsidR="00887E54" w:rsidRPr="00AA282B" w:rsidTr="00887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97" w:type="dxa"/>
          </w:tcPr>
          <w:p w:rsidR="00887E54" w:rsidRPr="00AA282B" w:rsidRDefault="00D81318" w:rsidP="00D81318">
            <w:pPr>
              <w:rPr>
                <w:noProof/>
                <w:sz w:val="28"/>
                <w:szCs w:val="28"/>
                <w:lang w:eastAsia="hr-HR"/>
              </w:rPr>
            </w:pPr>
            <w:r>
              <w:rPr>
                <w:noProof/>
                <w:sz w:val="28"/>
                <w:szCs w:val="28"/>
                <w:lang w:eastAsia="hr-HR"/>
              </w:rPr>
              <w:t>HVALA NA PRIJAVI</w:t>
            </w:r>
            <w:r w:rsidR="00887E54">
              <w:rPr>
                <w:noProof/>
                <w:sz w:val="28"/>
                <w:szCs w:val="28"/>
                <w:lang w:eastAsia="hr-HR"/>
              </w:rPr>
              <w:t>.</w:t>
            </w:r>
            <w:r w:rsidR="00887E54">
              <w:rPr>
                <w:noProof/>
                <w:sz w:val="28"/>
                <w:szCs w:val="28"/>
                <w:lang w:eastAsia="hr-HR"/>
              </w:rPr>
              <w:br/>
            </w:r>
            <w:r>
              <w:rPr>
                <w:noProof/>
                <w:sz w:val="28"/>
                <w:szCs w:val="28"/>
                <w:lang w:eastAsia="hr-HR"/>
              </w:rPr>
              <w:t>Javiti ćemo se u najkraćem mogućem roku</w:t>
            </w:r>
            <w:r w:rsidR="00887E54">
              <w:rPr>
                <w:noProof/>
                <w:sz w:val="28"/>
                <w:szCs w:val="28"/>
                <w:lang w:eastAsia="hr-HR"/>
              </w:rPr>
              <w:t xml:space="preserve">! </w:t>
            </w:r>
          </w:p>
        </w:tc>
      </w:tr>
      <w:tr w:rsidR="00887E54" w:rsidRPr="00AA282B" w:rsidTr="0088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887E54" w:rsidRPr="00887E54" w:rsidRDefault="00D81318" w:rsidP="008E2AB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Za sva pitanja: </w:t>
            </w:r>
            <w:r w:rsidR="00887E54" w:rsidRPr="00887E54">
              <w:rPr>
                <w:i/>
                <w:sz w:val="24"/>
                <w:szCs w:val="24"/>
              </w:rPr>
              <w:t>zagrebdancecompany@gmail.com</w:t>
            </w:r>
          </w:p>
        </w:tc>
      </w:tr>
    </w:tbl>
    <w:p w:rsidR="007349E8" w:rsidRPr="00966F89" w:rsidRDefault="007349E8" w:rsidP="00887E54">
      <w:pPr>
        <w:rPr>
          <w:b/>
          <w:sz w:val="24"/>
          <w:szCs w:val="24"/>
        </w:rPr>
      </w:pPr>
    </w:p>
    <w:sectPr w:rsidR="007349E8" w:rsidRPr="00966F89" w:rsidSect="00887E54">
      <w:footerReference w:type="default" r:id="rId8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8B" w:rsidRDefault="00F9778B" w:rsidP="00887E54">
      <w:pPr>
        <w:spacing w:after="0" w:line="240" w:lineRule="auto"/>
      </w:pPr>
      <w:r>
        <w:separator/>
      </w:r>
    </w:p>
  </w:endnote>
  <w:endnote w:type="continuationSeparator" w:id="0">
    <w:p w:rsidR="00F9778B" w:rsidRDefault="00F9778B" w:rsidP="0088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54" w:rsidRDefault="00887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8B" w:rsidRDefault="00F9778B" w:rsidP="00887E54">
      <w:pPr>
        <w:spacing w:after="0" w:line="240" w:lineRule="auto"/>
      </w:pPr>
      <w:r>
        <w:separator/>
      </w:r>
    </w:p>
  </w:footnote>
  <w:footnote w:type="continuationSeparator" w:id="0">
    <w:p w:rsidR="00F9778B" w:rsidRDefault="00F9778B" w:rsidP="00887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1D16"/>
    <w:multiLevelType w:val="multilevel"/>
    <w:tmpl w:val="0E6EC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E3B7807"/>
    <w:multiLevelType w:val="hybridMultilevel"/>
    <w:tmpl w:val="FAFA0BFA"/>
    <w:lvl w:ilvl="0" w:tplc="067406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D6DDC"/>
    <w:multiLevelType w:val="multilevel"/>
    <w:tmpl w:val="0E6EC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80B1048"/>
    <w:multiLevelType w:val="hybridMultilevel"/>
    <w:tmpl w:val="A24A9C42"/>
    <w:lvl w:ilvl="0" w:tplc="6988DE7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93"/>
    <w:rsid w:val="00002A93"/>
    <w:rsid w:val="00104A93"/>
    <w:rsid w:val="0014756A"/>
    <w:rsid w:val="003D7282"/>
    <w:rsid w:val="0044265D"/>
    <w:rsid w:val="006D5EB9"/>
    <w:rsid w:val="007349E8"/>
    <w:rsid w:val="00803C33"/>
    <w:rsid w:val="00820888"/>
    <w:rsid w:val="00887E54"/>
    <w:rsid w:val="00966F89"/>
    <w:rsid w:val="00AA282B"/>
    <w:rsid w:val="00AD18A6"/>
    <w:rsid w:val="00AD5C95"/>
    <w:rsid w:val="00BE343A"/>
    <w:rsid w:val="00D81318"/>
    <w:rsid w:val="00E43C8D"/>
    <w:rsid w:val="00E90862"/>
    <w:rsid w:val="00F903D0"/>
    <w:rsid w:val="00F9778B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A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A93"/>
    <w:pPr>
      <w:ind w:left="720"/>
      <w:contextualSpacing/>
    </w:pPr>
  </w:style>
  <w:style w:type="table" w:styleId="MediumShading2-Accent3">
    <w:name w:val="Medium Shading 2 Accent 3"/>
    <w:basedOn w:val="TableNormal"/>
    <w:uiPriority w:val="64"/>
    <w:rsid w:val="00104A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A28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349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E54"/>
  </w:style>
  <w:style w:type="paragraph" w:styleId="Footer">
    <w:name w:val="footer"/>
    <w:basedOn w:val="Normal"/>
    <w:link w:val="FooterChar"/>
    <w:uiPriority w:val="99"/>
    <w:unhideWhenUsed/>
    <w:rsid w:val="0088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A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A93"/>
    <w:pPr>
      <w:ind w:left="720"/>
      <w:contextualSpacing/>
    </w:pPr>
  </w:style>
  <w:style w:type="table" w:styleId="MediumShading2-Accent3">
    <w:name w:val="Medium Shading 2 Accent 3"/>
    <w:basedOn w:val="TableNormal"/>
    <w:uiPriority w:val="64"/>
    <w:rsid w:val="00104A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A28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349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E54"/>
  </w:style>
  <w:style w:type="paragraph" w:styleId="Footer">
    <w:name w:val="footer"/>
    <w:basedOn w:val="Normal"/>
    <w:link w:val="FooterChar"/>
    <w:uiPriority w:val="99"/>
    <w:unhideWhenUsed/>
    <w:rsid w:val="0088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11</cp:revision>
  <dcterms:created xsi:type="dcterms:W3CDTF">2015-10-19T00:36:00Z</dcterms:created>
  <dcterms:modified xsi:type="dcterms:W3CDTF">2017-02-28T14:10:00Z</dcterms:modified>
</cp:coreProperties>
</file>